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下载链接（百度网盘）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链接：https://pan.baidu.com/s/1UpupXV1gRE2HFyGXU3XBKg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提取码：5621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D70FC"/>
    <w:rsid w:val="3A7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2021-11-26T11:08:00Z</dcterms:created>
  <dc:creator>51993</dc:creator>
  <cp:lastModifiedBy>张春光</cp:lastModifiedBy>
  <dcterms:modified xsi:type="dcterms:W3CDTF">2021-11-28T07:18:57Z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