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02"/>
        <w:gridCol w:w="1620"/>
        <w:gridCol w:w="1620"/>
        <w:gridCol w:w="1635"/>
        <w:gridCol w:w="25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55" w:lineRule="atLeast"/>
              <w:ind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共青团广东省委员会行政事业资产管理系统托管技术服务项目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color w:val="000000"/>
                <w:sz w:val="24"/>
              </w:rPr>
              <w:t>共青团广东省委员会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王先生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lang w:val="en-US" w:eastAsia="zh-CN"/>
              </w:rPr>
              <w:t>020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871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</w:rPr>
              <w:t>560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2021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2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22 </w:t>
            </w:r>
            <w:r>
              <w:rPr>
                <w:rFonts w:ascii="宋体" w:hAnsi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2021 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2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26</w:t>
            </w:r>
            <w:r>
              <w:rPr>
                <w:rFonts w:ascii="宋体" w:hAnsi="宋体"/>
                <w:color w:val="000000"/>
                <w:sz w:val="24"/>
              </w:rPr>
              <w:t>日，共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5  </w:t>
            </w:r>
            <w:r>
              <w:rPr>
                <w:rFonts w:ascii="宋体" w:hAnsi="宋体"/>
                <w:color w:val="000000"/>
                <w:sz w:val="24"/>
              </w:rPr>
              <w:t xml:space="preserve">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采购项目内容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规格要求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合计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大写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209" w:type="dxa"/>
            <w:gridSpan w:val="6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69AE"/>
    <w:rsid w:val="092509E5"/>
    <w:rsid w:val="13EF52CA"/>
    <w:rsid w:val="15012A1B"/>
    <w:rsid w:val="19173B0C"/>
    <w:rsid w:val="1D9B472E"/>
    <w:rsid w:val="211A099F"/>
    <w:rsid w:val="23635D32"/>
    <w:rsid w:val="23B41DFA"/>
    <w:rsid w:val="306B570B"/>
    <w:rsid w:val="3B8445BB"/>
    <w:rsid w:val="3E644483"/>
    <w:rsid w:val="40404234"/>
    <w:rsid w:val="4CA86ABC"/>
    <w:rsid w:val="4D4C2F11"/>
    <w:rsid w:val="576820F4"/>
    <w:rsid w:val="5B5D1CDF"/>
    <w:rsid w:val="5E0B2AED"/>
    <w:rsid w:val="67D6129E"/>
    <w:rsid w:val="69A16617"/>
    <w:rsid w:val="79EA1274"/>
    <w:rsid w:val="7C5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  <w:rPr>
      <w:color w:val="2277EE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941</Characters>
  <Lines>0</Lines>
  <Paragraphs>0</Paragraphs>
  <TotalTime>3</TotalTime>
  <ScaleCrop>false</ScaleCrop>
  <LinksUpToDate>false</LinksUpToDate>
  <CharactersWithSpaces>1280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cp:lastPrinted>2020-12-08T08:53:00Z</cp:lastPrinted>
  <dcterms:modified xsi:type="dcterms:W3CDTF">2021-02-22T06:31:29Z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