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201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eastAsia="方正小标宋简体"/>
          <w:sz w:val="44"/>
          <w:szCs w:val="44"/>
        </w:rPr>
        <w:t>年第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期全省团干主体培训班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学员分班汇总表</w:t>
      </w:r>
    </w:p>
    <w:p>
      <w:pPr>
        <w:rPr>
          <w:rFonts w:ascii="方正仿宋_GBK" w:eastAsia="方正仿宋_GBK"/>
          <w:b/>
          <w:sz w:val="28"/>
          <w:szCs w:val="28"/>
        </w:rPr>
      </w:pPr>
      <w:r>
        <w:rPr>
          <w:rFonts w:ascii="方正仿宋_GBK" w:eastAsia="方正仿宋_GBK"/>
          <w:b/>
          <w:sz w:val="28"/>
          <w:szCs w:val="28"/>
        </w:rPr>
        <w:t>班别</w:t>
      </w:r>
      <w:r>
        <w:rPr>
          <w:rFonts w:hint="eastAsia" w:ascii="方正仿宋_GBK" w:eastAsia="方正仿宋_GBK"/>
          <w:b/>
          <w:sz w:val="28"/>
          <w:szCs w:val="28"/>
        </w:rPr>
        <w:t>:</w:t>
      </w:r>
      <w:r>
        <w:rPr>
          <w:rFonts w:ascii="方正仿宋_GBK" w:eastAsia="方正仿宋_GBK"/>
          <w:b/>
          <w:sz w:val="28"/>
          <w:szCs w:val="28"/>
        </w:rPr>
        <w:t xml:space="preserve"> </w:t>
      </w:r>
      <w:r>
        <w:rPr>
          <w:rFonts w:hint="eastAsia" w:ascii="方正仿宋_GBK" w:eastAsia="方正仿宋_GBK"/>
          <w:b/>
          <w:sz w:val="28"/>
          <w:szCs w:val="28"/>
        </w:rPr>
        <w:t>一班</w:t>
      </w:r>
    </w:p>
    <w:tbl>
      <w:tblPr>
        <w:tblStyle w:val="6"/>
        <w:tblpPr w:leftFromText="180" w:rightFromText="180" w:vertAnchor="text" w:tblpXSpec="center" w:tblpY="1"/>
        <w:tblOverlap w:val="never"/>
        <w:tblW w:w="9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279"/>
        <w:gridCol w:w="2459"/>
        <w:gridCol w:w="4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组别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黄佳玮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李子超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李伟文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孙辉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黎蕾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星海音乐学院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伍文海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岭南师范学院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侯嵘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叶振斌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广州航海学院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赵祉霖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电子科技大学中山学院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谭霜霜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吉林大学珠海学院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陈建军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广东食品药品职业学院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刘淑仪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清远职业技术学院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欧凯琦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广州松田职业学院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江庆雄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广东信息工程职业学院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司璇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陈冯涛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吉燕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仲恺农业工程学院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谢汉文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广州美术学院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宋展长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星海音乐学院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黄顺婷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肇庆学院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赵鑫东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北京理工大学珠海学院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伍姝梅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华南农业大学珠江学院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余伟鹏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广东海洋大学寸金学院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王福山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广东轻工职业技术学院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刘琦丽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揭阳职业技术学院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卢俊鑫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罗定职业技术学院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朱丽芳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珠海艺术职业学院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29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王岩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张璐璐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刘仰智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广东石油化工学院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谢楠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广东第二师范学院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于璐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邓木彬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苏登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广东培正学院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陈文丽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东莞理工学院城市学院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尤俊杰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广东海洋大学寸金学院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胡景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广东省外语艺术职业学院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3</w:t>
            </w:r>
            <w:r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  <w:t>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詹 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广东司法警官职业学院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陈俊武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江门职业技术学院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郑泽敏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潮汕职业技术学院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苏勤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广东科技贸易职业学院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张兰月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暨南大学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刘春婵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广州航海学院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陈贤坤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嘉应学院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49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陈理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华南理工大学广州学院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50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罗坤贤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广东财经大学华商学院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廖威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广州体育职业技术学院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景创杰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深圳信息职业技术学院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丁伟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凌天雄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广州华立科技职业学院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吴仕坚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胡雪洁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广州工程技术职业学院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尹文颖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广东文艺职业学院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58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王斌斌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59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杨欣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60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黄清优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汕头大学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刘雯璇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  <w:t>62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邓建辉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广东警官学院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曾绿然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莫浩明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广东工业大学华立学院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刘佳兴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中山大学新华学院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王照婧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广东机电职业技术学院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卢瑶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广东农工商职业技术学院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广东环境保护工程职业学院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69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崔宁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广东南华工商职业学院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广州华南商贸职业学院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71</w:t>
            </w:r>
          </w:p>
        </w:tc>
        <w:tc>
          <w:tcPr>
            <w:tcW w:w="245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吴琳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王鹏飞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池月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仲恺农业工程学院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马晓英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韩山师范学院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陈静文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广东石油化工学院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邓明长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全文培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华南农业大学珠江学院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79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蒋 珊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广东外语外贸大学南国商学院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陈景阳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广东海洋大学寸金学院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马坤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广东技术师范学院天河学院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谢佳庆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广东舞蹈戏剧职业学院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麦嘉婷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深圳职业技术学院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胡文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惠州卫生职业技术学院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林猛记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阳江职业技术学院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陈盼盼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暨南大学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潘勇裕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安晋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89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王颖馨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五邑大学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孙百慧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广东白云学院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  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广东财经大学华商学院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唐显锋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广州大学华软软件学院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广东工程职业技术学院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朱占国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顺德职业技术学院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朱燕欢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广东岭南职业技术学院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王杰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广州涉外经济职业技术学院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广州南洋理工职业学院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梁土权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广州城建职业学院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99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柳妍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广州东华职业学院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邹欢艳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广东农工商职业技术学院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张航宇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广东医科大学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唐凯晴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钱映璇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佛山科学技术学院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黄祖鑫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肇庆学院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梅俊强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广东白云学院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李晓彬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刘丽萍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杨志聪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广州大学华软软件学院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109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郭世珺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广州番禺职业技术学院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张振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河源职业技术学院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刘晶晶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广东文理职业学院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林嘉骐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广东南方职业学院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易丽敏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广东创新科技职业学院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杨渊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广州科技职业技术学院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何淑霞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李斯明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南方科技大学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黄钰晶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岭南师范学院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王敏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韶关学院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119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徐奇志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嘉应学院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莫毅铭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121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骆娟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方正仿宋_GBK" w:hAnsi="方正仿宋_GBK" w:eastAsia="方正仿宋_GBK" w:cs="方正仿宋_GBK"/>
                <w:b w:val="0"/>
                <w:i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韩山师范学院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曹义泽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电子科技大学中山学院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李腾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吉林大学珠海学院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许晗星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华南理工大学广州学院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刘汝强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广东工贸职业技术学院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彭涛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广东水利电力职业技术学院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128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刘志威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惠州经济职业技术学院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restart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129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王宝莹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赵康健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广东第二师范学院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刘琪琛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五邑大学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刘玉刚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佛山科学技术学院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廖世雄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134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严晓君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广州工商学院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余潮栋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北京理工大学珠海学院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136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张志芳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中山大学新华学院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137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梁立为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广东外语外贸大学南国商学院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138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张汝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广州民航职业技术学院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139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罗远宁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广东松山职业技术学院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邓远远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中山火炬职业技术学院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141</w:t>
            </w:r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邓夏丹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广州珠江职业技术学院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433" w:type="dxa"/>
            <w:vMerge w:val="continue"/>
            <w:tcBorders/>
          </w:tcPr>
          <w:p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142</w:t>
            </w:r>
            <w:bookmarkStart w:id="0" w:name="_GoBack"/>
            <w:bookmarkEnd w:id="0"/>
          </w:p>
        </w:tc>
        <w:tc>
          <w:tcPr>
            <w:tcW w:w="24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郑传炫</w:t>
            </w:r>
          </w:p>
        </w:tc>
        <w:tc>
          <w:tcPr>
            <w:tcW w:w="438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>汕头职业技术学院</w:t>
            </w:r>
          </w:p>
        </w:tc>
      </w:tr>
    </w:tbl>
    <w:p>
      <w:pPr>
        <w:rPr>
          <w:rFonts w:ascii="方正仿宋_GBK" w:eastAsia="方正仿宋_GBK"/>
          <w:sz w:val="28"/>
          <w:szCs w:val="28"/>
        </w:rPr>
      </w:pPr>
    </w:p>
    <w:p>
      <w:pPr>
        <w:rPr>
          <w:rFonts w:ascii="方正仿宋_GBK" w:eastAsia="方正仿宋_GBK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1" w:fontKey="{597B266B-FD30-4D5A-93F0-56D876FBBB50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A21E8E5-2ED6-4B46-9229-6C89B720180D}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ED0"/>
    <w:rsid w:val="0001264E"/>
    <w:rsid w:val="000B4A0D"/>
    <w:rsid w:val="000B5A3E"/>
    <w:rsid w:val="000B5ED7"/>
    <w:rsid w:val="00115457"/>
    <w:rsid w:val="00116079"/>
    <w:rsid w:val="00161D5C"/>
    <w:rsid w:val="001D062A"/>
    <w:rsid w:val="001E4523"/>
    <w:rsid w:val="001E6C45"/>
    <w:rsid w:val="001F6A18"/>
    <w:rsid w:val="001F780E"/>
    <w:rsid w:val="002243EA"/>
    <w:rsid w:val="002401DC"/>
    <w:rsid w:val="002A5047"/>
    <w:rsid w:val="002B6BA6"/>
    <w:rsid w:val="002E4C63"/>
    <w:rsid w:val="004535CC"/>
    <w:rsid w:val="00481452"/>
    <w:rsid w:val="004F64D6"/>
    <w:rsid w:val="0052170E"/>
    <w:rsid w:val="005301F1"/>
    <w:rsid w:val="00561A1F"/>
    <w:rsid w:val="005637DF"/>
    <w:rsid w:val="006567D1"/>
    <w:rsid w:val="0068054A"/>
    <w:rsid w:val="006D0A2F"/>
    <w:rsid w:val="006D4A29"/>
    <w:rsid w:val="007869C2"/>
    <w:rsid w:val="007B487B"/>
    <w:rsid w:val="008825C3"/>
    <w:rsid w:val="00897F6D"/>
    <w:rsid w:val="008D4A8C"/>
    <w:rsid w:val="00962ED0"/>
    <w:rsid w:val="009C5A38"/>
    <w:rsid w:val="009D4E70"/>
    <w:rsid w:val="00AB241C"/>
    <w:rsid w:val="00B71506"/>
    <w:rsid w:val="00B812BD"/>
    <w:rsid w:val="00C65911"/>
    <w:rsid w:val="00C906E2"/>
    <w:rsid w:val="00C90782"/>
    <w:rsid w:val="00D6484A"/>
    <w:rsid w:val="00D66EFC"/>
    <w:rsid w:val="00D673BB"/>
    <w:rsid w:val="00DB21A4"/>
    <w:rsid w:val="00DF2552"/>
    <w:rsid w:val="00E70182"/>
    <w:rsid w:val="00EC5C4F"/>
    <w:rsid w:val="02910C68"/>
    <w:rsid w:val="0DE24A8A"/>
    <w:rsid w:val="15AC6A2F"/>
    <w:rsid w:val="205B38EF"/>
    <w:rsid w:val="215F0813"/>
    <w:rsid w:val="22A2730B"/>
    <w:rsid w:val="28F90B21"/>
    <w:rsid w:val="2AE22BA1"/>
    <w:rsid w:val="2C24523E"/>
    <w:rsid w:val="2D20353E"/>
    <w:rsid w:val="32330E69"/>
    <w:rsid w:val="383A521A"/>
    <w:rsid w:val="3A867ED6"/>
    <w:rsid w:val="3C5867BC"/>
    <w:rsid w:val="42BB02E7"/>
    <w:rsid w:val="456C476A"/>
    <w:rsid w:val="471C0715"/>
    <w:rsid w:val="48EB5178"/>
    <w:rsid w:val="49397047"/>
    <w:rsid w:val="49830F4D"/>
    <w:rsid w:val="4CB839DF"/>
    <w:rsid w:val="4F0B33E4"/>
    <w:rsid w:val="5064101C"/>
    <w:rsid w:val="50F53768"/>
    <w:rsid w:val="567B5EA4"/>
    <w:rsid w:val="58E506B9"/>
    <w:rsid w:val="5B091A1B"/>
    <w:rsid w:val="5D603413"/>
    <w:rsid w:val="5DC91956"/>
    <w:rsid w:val="74E8565B"/>
    <w:rsid w:val="7D066A7A"/>
    <w:rsid w:val="7EA8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8</Pages>
  <Words>380</Words>
  <Characters>2169</Characters>
  <Lines>18</Lines>
  <Paragraphs>5</Paragraphs>
  <ScaleCrop>false</ScaleCrop>
  <LinksUpToDate>false</LinksUpToDate>
  <CharactersWithSpaces>2544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2016-11-02T03:32:00Z</dcterms:created>
  <dc:creator>丘明祺</dc:creator>
  <cp:lastModifiedBy>Administrator</cp:lastModifiedBy>
  <cp:lastPrinted>2017-11-08T10:18:00Z</cp:lastPrinted>
  <dcterms:modified xsi:type="dcterms:W3CDTF">2017-11-09T15:26:13Z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